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0A" w:rsidRPr="00F8160A" w:rsidRDefault="00F8160A" w:rsidP="00F81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60A">
        <w:rPr>
          <w:rFonts w:ascii="Verdana" w:eastAsia="Times New Roman" w:hAnsi="Verdana" w:cs="Times New Roman"/>
          <w:b/>
          <w:bCs/>
          <w:color w:val="2D2D2D"/>
          <w:sz w:val="17"/>
          <w:szCs w:val="17"/>
          <w:shd w:val="clear" w:color="auto" w:fill="FFFFFF"/>
          <w:lang w:eastAsia="pl-PL"/>
        </w:rPr>
        <w:t>Klasa I cykl 6-letni</w:t>
      </w:r>
    </w:p>
    <w:p w:rsidR="00F8160A" w:rsidRPr="00F8160A" w:rsidRDefault="00F8160A" w:rsidP="00F81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816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Karta pracy </w:t>
      </w:r>
      <w:proofErr w:type="spellStart"/>
      <w:r w:rsidRPr="00F816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pracy</w:t>
      </w:r>
      <w:proofErr w:type="spellEnd"/>
      <w:r w:rsidRPr="00F816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oraz plik audio, który trzeba wykorzystać w jednym z ćwiczeń( ćwiczenie nr 1) - w załączniku</w:t>
      </w:r>
    </w:p>
    <w:p w:rsidR="00F8160A" w:rsidRPr="00F8160A" w:rsidRDefault="00F8160A" w:rsidP="00F81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816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Smok Seweryn -plansza 1a</w:t>
      </w:r>
    </w:p>
    <w:p w:rsidR="00F8160A" w:rsidRPr="00F8160A" w:rsidRDefault="00F8160A" w:rsidP="00F81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816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krainie pięciu linii - ćwiczenia ze stron 1-16</w:t>
      </w:r>
    </w:p>
    <w:p w:rsidR="006E10A4" w:rsidRDefault="00F8160A">
      <w:bookmarkStart w:id="0" w:name="_GoBack"/>
      <w:bookmarkEnd w:id="0"/>
    </w:p>
    <w:sectPr w:rsidR="006E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1604"/>
    <w:multiLevelType w:val="multilevel"/>
    <w:tmpl w:val="72EE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98"/>
    <w:rsid w:val="000D3298"/>
    <w:rsid w:val="0052792C"/>
    <w:rsid w:val="008269B7"/>
    <w:rsid w:val="00A470A3"/>
    <w:rsid w:val="00A95D6D"/>
    <w:rsid w:val="00F8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874EE-F444-4D98-B3B3-10D13A47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81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Mazur</dc:creator>
  <cp:keywords/>
  <dc:description/>
  <cp:lastModifiedBy>Mateusz Mazur</cp:lastModifiedBy>
  <cp:revision>3</cp:revision>
  <dcterms:created xsi:type="dcterms:W3CDTF">2020-03-17T15:13:00Z</dcterms:created>
  <dcterms:modified xsi:type="dcterms:W3CDTF">2020-03-17T15:14:00Z</dcterms:modified>
</cp:coreProperties>
</file>